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5DB" w:rsidRDefault="004D45DB" w:rsidP="004D45DB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pieczątka jednostki organizacyjnej</w:t>
      </w:r>
    </w:p>
    <w:p w:rsidR="004D45DB" w:rsidRDefault="004D45DB" w:rsidP="004D45DB">
      <w:pPr>
        <w:spacing w:line="276" w:lineRule="auto"/>
        <w:jc w:val="both"/>
        <w:rPr>
          <w:sz w:val="22"/>
          <w:szCs w:val="22"/>
        </w:rPr>
      </w:pPr>
    </w:p>
    <w:p w:rsidR="004D45DB" w:rsidRDefault="004D45DB" w:rsidP="004D45D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OPINIOWANIA ZMIAN PROGRAMU KSZTAŁCENIA, </w:t>
      </w:r>
    </w:p>
    <w:p w:rsidR="004D45DB" w:rsidRDefault="004D45DB" w:rsidP="004D45D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TYM EFEKTÓW KSZTAŁCENIA</w:t>
      </w:r>
    </w:p>
    <w:p w:rsidR="004D45DB" w:rsidRDefault="004D45DB" w:rsidP="004D45DB">
      <w:pPr>
        <w:spacing w:line="276" w:lineRule="auto"/>
        <w:jc w:val="center"/>
        <w:rPr>
          <w:b/>
          <w:sz w:val="22"/>
          <w:szCs w:val="22"/>
        </w:rPr>
      </w:pPr>
      <w:r>
        <w:t>w zakresie powyżej10 pkt ECTS w wymiarze semestru i odpowiednio 20 pkt ECST w wymiarze roku akademickiego</w:t>
      </w:r>
    </w:p>
    <w:p w:rsidR="004D45DB" w:rsidRDefault="004D45DB" w:rsidP="004D45DB">
      <w:pPr>
        <w:suppressAutoHyphens/>
        <w:spacing w:line="276" w:lineRule="auto"/>
        <w:jc w:val="both"/>
        <w:rPr>
          <w:sz w:val="22"/>
          <w:szCs w:val="22"/>
        </w:rPr>
      </w:pPr>
    </w:p>
    <w:p w:rsidR="004D45DB" w:rsidRDefault="004D45DB" w:rsidP="004D45DB">
      <w:pPr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 zmian w programie studiów dla kierunku studiów……………………………………...............</w:t>
      </w:r>
    </w:p>
    <w:p w:rsidR="004D45DB" w:rsidRDefault="004D45DB" w:rsidP="004D45DB">
      <w:pPr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stopień studiów: ………………….....................,</w:t>
      </w:r>
    </w:p>
    <w:p w:rsidR="004D45DB" w:rsidRDefault="004D45DB" w:rsidP="004D45DB">
      <w:pPr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poziom kwalifikacji: ……………………………</w:t>
      </w:r>
    </w:p>
    <w:p w:rsidR="004D45DB" w:rsidRDefault="004D45DB" w:rsidP="004D45DB">
      <w:pPr>
        <w:suppressAutoHyphens/>
        <w:spacing w:line="360" w:lineRule="auto"/>
        <w:rPr>
          <w:sz w:val="16"/>
          <w:szCs w:val="16"/>
        </w:rPr>
      </w:pPr>
    </w:p>
    <w:p w:rsidR="004D45DB" w:rsidRDefault="004D45DB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programu kształcenia, w tym efektów kształcenia przygotowany przez Dziekana/Kierownika Katedry/ Wydziałowy Zespół ds. Jakości Kształcenia/ Samorząd Studentów/Radę Programową* powołaną przez Dziekana Wydziału  w dniu…………………………. </w:t>
      </w:r>
    </w:p>
    <w:p w:rsidR="004D45DB" w:rsidRDefault="004D45DB" w:rsidP="00FC191D">
      <w:pPr>
        <w:suppressAutoHyphens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Procedura opiniowania:</w:t>
      </w:r>
    </w:p>
    <w:p w:rsidR="004D45DB" w:rsidRDefault="004D45DB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Projekt zaopiniowany przez Wydziałowy Zespół ds. Jakości Kształcenia Wydziału …………………</w:t>
      </w:r>
    </w:p>
    <w:p w:rsidR="004D45DB" w:rsidRDefault="004D45DB" w:rsidP="00FC191D">
      <w:pPr>
        <w:suppressAutoHyphens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………………………w dniu …………………………</w:t>
      </w:r>
    </w:p>
    <w:p w:rsidR="00FC191D" w:rsidRDefault="004D45DB" w:rsidP="00FC191D">
      <w:pPr>
        <w:suppressAutoHyphens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Podpis Przewodniczącej/go……………………………..- Projekt zaopiniowany i uchwalony przez</w:t>
      </w:r>
    </w:p>
    <w:p w:rsidR="004D45DB" w:rsidRDefault="004D45DB" w:rsidP="00FC191D">
      <w:pPr>
        <w:suppressAutoHyphens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Radę Wydziału ……………………………………………..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45DB">
        <w:rPr>
          <w:sz w:val="22"/>
          <w:szCs w:val="22"/>
        </w:rPr>
        <w:t>w dniu……………………………….…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45DB">
        <w:rPr>
          <w:sz w:val="22"/>
          <w:szCs w:val="22"/>
        </w:rPr>
        <w:t>Uchwała Nr ……………………………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45DB">
        <w:rPr>
          <w:sz w:val="22"/>
          <w:szCs w:val="22"/>
        </w:rPr>
        <w:t>Podpis Dziekana……………………………..</w:t>
      </w:r>
    </w:p>
    <w:p w:rsidR="004D45DB" w:rsidRDefault="00FC191D" w:rsidP="00FC191D">
      <w:pPr>
        <w:suppressAutoHyphens/>
        <w:spacing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 xml:space="preserve">- Projekt zaopiniowany przez właściwy organ Samorządu Studentów: 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w dniu ……………...………………</w:t>
      </w:r>
    </w:p>
    <w:p w:rsidR="00FC191D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Podpis Przewodniczącej/go……………………………..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 xml:space="preserve">-Projekt zaopiniowany przez Uczelniany Zespół ds. Jakości Kształcenia 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w dniu……………………………</w:t>
      </w:r>
    </w:p>
    <w:p w:rsidR="00FC191D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 xml:space="preserve">Podpis Przewodniczącej/go…………………….………..- Projekt zaopiniowany przez Prorektora 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ds.</w:t>
      </w: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dydaktycznych i studenckich</w:t>
      </w:r>
      <w:r>
        <w:rPr>
          <w:sz w:val="22"/>
          <w:szCs w:val="22"/>
        </w:rPr>
        <w:t xml:space="preserve"> w </w:t>
      </w:r>
      <w:r w:rsidR="004D45DB">
        <w:rPr>
          <w:sz w:val="22"/>
          <w:szCs w:val="22"/>
        </w:rPr>
        <w:t>dniu…………………………….</w:t>
      </w:r>
    </w:p>
    <w:p w:rsidR="004D45DB" w:rsidRDefault="00FC191D" w:rsidP="00FC191D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45DB">
        <w:rPr>
          <w:sz w:val="22"/>
          <w:szCs w:val="22"/>
        </w:rPr>
        <w:t>Podpis ……………………………..…..</w:t>
      </w:r>
    </w:p>
    <w:p w:rsidR="004D45DB" w:rsidRDefault="004D45DB" w:rsidP="004D45DB">
      <w:pPr>
        <w:suppressAutoHyphens/>
        <w:spacing w:line="360" w:lineRule="auto"/>
        <w:ind w:left="142"/>
        <w:rPr>
          <w:sz w:val="22"/>
          <w:szCs w:val="22"/>
        </w:rPr>
      </w:pPr>
    </w:p>
    <w:p w:rsidR="004D45DB" w:rsidRDefault="004D45DB" w:rsidP="004D45DB">
      <w:pPr>
        <w:suppressAutoHyphens/>
        <w:spacing w:line="276" w:lineRule="auto"/>
        <w:rPr>
          <w:strike/>
          <w:sz w:val="16"/>
          <w:szCs w:val="16"/>
        </w:rPr>
      </w:pPr>
      <w:r>
        <w:rPr>
          <w:sz w:val="16"/>
          <w:szCs w:val="16"/>
        </w:rPr>
        <w:t>Załączniki:</w:t>
      </w:r>
    </w:p>
    <w:p w:rsidR="004D45DB" w:rsidRDefault="004D45DB" w:rsidP="004D45DB">
      <w:pPr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- Opinia Wydziałowego Zespołu ds. Jakości Kształcenia </w:t>
      </w:r>
    </w:p>
    <w:p w:rsidR="004D45DB" w:rsidRDefault="004D45DB" w:rsidP="004D45DB">
      <w:pPr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- Uchwała Rady Wydziału</w:t>
      </w:r>
    </w:p>
    <w:p w:rsidR="004D45DB" w:rsidRDefault="004D45DB" w:rsidP="004D45DB">
      <w:pPr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- Opinia właściwego organu Samorządu Studentów</w:t>
      </w:r>
    </w:p>
    <w:p w:rsidR="004D45DB" w:rsidRDefault="004D45DB" w:rsidP="004D45DB">
      <w:pPr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- Opinia Uczelnianegoego Zespołu ds. Jakości Kształcenia </w:t>
      </w:r>
    </w:p>
    <w:p w:rsidR="004D45DB" w:rsidRDefault="004D45DB" w:rsidP="004D45DB">
      <w:pPr>
        <w:jc w:val="both"/>
        <w:rPr>
          <w:sz w:val="22"/>
          <w:szCs w:val="22"/>
        </w:rPr>
      </w:pPr>
    </w:p>
    <w:p w:rsidR="004D45DB" w:rsidRDefault="004D45DB" w:rsidP="004D45DB">
      <w:pPr>
        <w:jc w:val="both"/>
        <w:rPr>
          <w:sz w:val="22"/>
          <w:szCs w:val="22"/>
        </w:rPr>
      </w:pPr>
    </w:p>
    <w:p w:rsidR="004D45DB" w:rsidRDefault="004D45DB" w:rsidP="004D45DB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……………………………………………….……</w:t>
      </w:r>
    </w:p>
    <w:p w:rsidR="004D45DB" w:rsidRDefault="004D45DB" w:rsidP="004D45D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  data i podpis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data i podpis</w:t>
      </w:r>
    </w:p>
    <w:p w:rsidR="004D45DB" w:rsidRDefault="00ED56DB" w:rsidP="004D45D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Dziekan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4D45D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Prorektor ds. dydaktycznych i studenckich</w:t>
      </w:r>
    </w:p>
    <w:p w:rsidR="004D45DB" w:rsidRDefault="004D45DB" w:rsidP="004D45DB">
      <w:pPr>
        <w:jc w:val="both"/>
        <w:rPr>
          <w:color w:val="000000"/>
          <w:sz w:val="16"/>
          <w:szCs w:val="16"/>
        </w:rPr>
      </w:pPr>
    </w:p>
    <w:p w:rsidR="00606998" w:rsidRPr="004D45DB" w:rsidRDefault="004D45DB" w:rsidP="004D45D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  Skreślić niepotrzebne </w:t>
      </w:r>
    </w:p>
    <w:sectPr w:rsidR="00606998" w:rsidRPr="004D45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26" w:rsidRDefault="00EC0826" w:rsidP="004D45DB">
      <w:r>
        <w:separator/>
      </w:r>
    </w:p>
  </w:endnote>
  <w:endnote w:type="continuationSeparator" w:id="0">
    <w:p w:rsidR="00EC0826" w:rsidRDefault="00EC0826" w:rsidP="004D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26" w:rsidRDefault="00EC0826" w:rsidP="004D45DB">
      <w:r>
        <w:separator/>
      </w:r>
    </w:p>
  </w:footnote>
  <w:footnote w:type="continuationSeparator" w:id="0">
    <w:p w:rsidR="00EC0826" w:rsidRDefault="00EC0826" w:rsidP="004D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A53EF3A63BE34F37814934C713662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D45DB" w:rsidRDefault="004D45DB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Załącznik </w:t>
        </w:r>
        <w:r w:rsidR="004D3AC0">
          <w:rPr>
            <w:color w:val="7F7F7F" w:themeColor="text1" w:themeTint="80"/>
          </w:rPr>
          <w:t xml:space="preserve">nr </w:t>
        </w:r>
        <w:r>
          <w:rPr>
            <w:color w:val="7F7F7F" w:themeColor="text1" w:themeTint="80"/>
          </w:rPr>
          <w:t>2a do Zarządzenia nr I</w:t>
        </w:r>
        <w:r w:rsidR="001D2B56">
          <w:rPr>
            <w:color w:val="7F7F7F" w:themeColor="text1" w:themeTint="80"/>
          </w:rPr>
          <w:t>I/122</w:t>
        </w:r>
        <w:r>
          <w:rPr>
            <w:color w:val="7F7F7F" w:themeColor="text1" w:themeTint="80"/>
          </w:rPr>
          <w:t>/2021</w:t>
        </w:r>
      </w:p>
    </w:sdtContent>
  </w:sdt>
  <w:p w:rsidR="004D45DB" w:rsidRDefault="004D45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DB"/>
    <w:rsid w:val="00044DF9"/>
    <w:rsid w:val="001D2B56"/>
    <w:rsid w:val="004340FD"/>
    <w:rsid w:val="004D3AC0"/>
    <w:rsid w:val="004D45DB"/>
    <w:rsid w:val="0058559B"/>
    <w:rsid w:val="00606998"/>
    <w:rsid w:val="00EA071E"/>
    <w:rsid w:val="00EC0826"/>
    <w:rsid w:val="00ED56DB"/>
    <w:rsid w:val="00FC191D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D4FD-235F-4ADF-BC4E-36190DF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4D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5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5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3EF3A63BE34F37814934C713662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0C4CD-C2BC-464B-9851-3E4CCE133AF0}"/>
      </w:docPartPr>
      <w:docPartBody>
        <w:p w:rsidR="00A33A94" w:rsidRDefault="00644D3A" w:rsidP="00644D3A">
          <w:pPr>
            <w:pStyle w:val="A53EF3A63BE34F37814934C713662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3A"/>
    <w:rsid w:val="002078BF"/>
    <w:rsid w:val="00625D5C"/>
    <w:rsid w:val="00644D3A"/>
    <w:rsid w:val="007C4C43"/>
    <w:rsid w:val="00A33A94"/>
    <w:rsid w:val="00D07169"/>
    <w:rsid w:val="00E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3EF3A63BE34F37814934C713662AFA">
    <w:name w:val="A53EF3A63BE34F37814934C713662AFA"/>
    <w:rsid w:val="00644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Zarządzenia nr II/122/2021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Zarządzenia nr II/122/2021</dc:title>
  <dc:subject/>
  <dc:creator>Beata Mak-Sobota</dc:creator>
  <cp:keywords/>
  <dc:description/>
  <cp:lastModifiedBy>Małgorzata Szumiejko</cp:lastModifiedBy>
  <cp:revision>2</cp:revision>
  <cp:lastPrinted>2021-12-22T15:10:00Z</cp:lastPrinted>
  <dcterms:created xsi:type="dcterms:W3CDTF">2023-02-14T11:41:00Z</dcterms:created>
  <dcterms:modified xsi:type="dcterms:W3CDTF">2023-02-14T11:41:00Z</dcterms:modified>
</cp:coreProperties>
</file>